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56"/>
        <w:gridCol w:w="3868"/>
        <w:gridCol w:w="4105"/>
      </w:tblGrid>
      <w:tr w:rsidR="00A02787" w:rsidTr="00DE78C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32"/>
                <w:szCs w:val="32"/>
                <w:lang w:val="ru-RU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Інструктивна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картка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уроку</w:t>
            </w:r>
            <w:proofErr w:type="gramEnd"/>
          </w:p>
          <w:p w:rsidR="00A02787" w:rsidRDefault="00A02787" w:rsidP="00DE78C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Молярна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маса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.» 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bookmarkEnd w:id="0"/>
          </w:p>
        </w:tc>
      </w:tr>
      <w:tr w:rsidR="00A02787" w:rsidTr="00DE78C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Очікувані результати</w:t>
            </w: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Pr="007032AF" w:rsidRDefault="00A02787" w:rsidP="00DE78C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називає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одиниці вимірювання кі</w:t>
            </w:r>
            <w:r w:rsidR="002418B5">
              <w:rPr>
                <w:rFonts w:ascii="Times New Roman" w:eastAsia="Times New Roman" w:hAnsi="Times New Roman" w:cs="Times New Roman"/>
                <w:sz w:val="28"/>
                <w:szCs w:val="28"/>
              </w:rPr>
              <w:t>лькості речовини; молярної маси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їх умовні позначення;</w:t>
            </w:r>
          </w:p>
          <w:p w:rsidR="00A02787" w:rsidRPr="002418B5" w:rsidRDefault="002418B5" w:rsidP="002418B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установляє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взаємозв</w:t>
            </w:r>
            <w:proofErr w:type="spellEnd"/>
            <w:r w:rsidRPr="002418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між фізичними величинами (масою, молярною масою, кількістю речовини);</w:t>
            </w:r>
          </w:p>
          <w:p w:rsidR="00A02787" w:rsidRDefault="00A02787" w:rsidP="00DE78CE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before="2" w:line="322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обчислює </w:t>
            </w:r>
            <w:r w:rsidR="002418B5">
              <w:rPr>
                <w:rFonts w:ascii="Times New Roman" w:eastAsia="Times New Roman" w:hAnsi="Times New Roman" w:cs="Times New Roman"/>
                <w:sz w:val="28"/>
                <w:szCs w:val="28"/>
              </w:rPr>
              <w:t>молярну масу, масу, кількість речовини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02787" w:rsidRPr="00041D19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робить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значущості математичних знань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P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задач.</w:t>
            </w: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spacing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Запишіть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уроку.</w:t>
            </w: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очікувані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зрозуміти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уміння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будете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Pr="0050194F" w:rsidRDefault="00A02787" w:rsidP="00DE78CE">
            <w:pPr>
              <w:widowControl w:val="0"/>
              <w:tabs>
                <w:tab w:val="left" w:pos="1883"/>
                <w:tab w:val="left" w:pos="5422"/>
              </w:tabs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теми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покликанням</w:t>
            </w:r>
            <w:proofErr w:type="spellEnd"/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082A46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02787" w:rsidRPr="00082A4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https://www.youtube.com/watch?v=5DW-yu3qJFg</w:t>
              </w:r>
            </w:hyperlink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widowControl w:val="0"/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параграфу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(авт.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Григорович О. В.)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Pr="007032AF" w:rsidRDefault="00A02787" w:rsidP="00DE78CE">
            <w:pPr>
              <w:widowControl w:val="0"/>
              <w:autoSpaceDE w:val="0"/>
              <w:autoSpaceDN w:val="0"/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URL</w:t>
            </w:r>
            <w:r w:rsidRPr="007032A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02787" w:rsidRPr="0050194F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019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8-klas-khimiia-hryhorovych-2021.pdf</w:t>
              </w:r>
            </w:hyperlink>
            <w:r w:rsidRPr="00501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widowControl w:val="0"/>
              <w:tabs>
                <w:tab w:val="left" w:pos="712"/>
                <w:tab w:val="left" w:pos="1757"/>
                <w:tab w:val="left" w:pos="5287"/>
              </w:tabs>
              <w:autoSpaceDE w:val="0"/>
              <w:autoSpaceDN w:val="0"/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параграфу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структурно-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логічну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схему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«Практичні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</w:t>
            </w:r>
            <w:r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графіки»</w:t>
            </w:r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25E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URL: https://cutt.ly/aN6sfmB</w:t>
              </w:r>
            </w:hyperlink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Pr="00F4224D" w:rsidRDefault="00A02787" w:rsidP="00DE78CE">
            <w:pPr>
              <w:widowControl w:val="0"/>
              <w:autoSpaceDE w:val="0"/>
              <w:autoSpaceDN w:val="0"/>
              <w:spacing w:line="240" w:lineRule="auto"/>
              <w:ind w:left="108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Виконайте</w:t>
            </w:r>
            <w:proofErr w:type="spellEnd"/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proofErr w:type="gramEnd"/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2418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1-4</w:t>
            </w:r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r w:rsidRPr="00F4224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посібника</w:t>
            </w:r>
            <w:proofErr w:type="spellEnd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«Практичні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</w:t>
            </w:r>
            <w:r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графіки»</w:t>
            </w:r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="00082A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A02787" w:rsidRPr="00F4224D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25E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URL: https://cutt.ly/aN6sfmB</w:t>
              </w:r>
            </w:hyperlink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87" w:rsidRPr="00F4224D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надішліть</w:t>
            </w:r>
            <w:proofErr w:type="spellEnd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платформу</w:t>
            </w:r>
            <w:proofErr w:type="gramStart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Моя школа»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87" w:rsidTr="00DE78CE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Pr="00F4224D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224D">
              <w:rPr>
                <w:rFonts w:ascii="Times New Roman" w:hAnsi="Times New Roman" w:cs="Times New Roman"/>
                <w:sz w:val="28"/>
              </w:rPr>
              <w:t>Прочитайте очікувані результати, наведені на початку інструктивної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картки до уроку, та з'ясуйте, які питання ви засвоїли добре, а над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якими</w:t>
            </w:r>
            <w:r w:rsidRPr="00F4224D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потрібно</w:t>
            </w:r>
            <w:r w:rsidRPr="00F4224D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додатково</w:t>
            </w:r>
            <w:r w:rsidRPr="00F4224D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попрацювати.</w:t>
            </w:r>
            <w:r w:rsidRPr="00F4224D"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Якщо</w:t>
            </w:r>
            <w:r w:rsidRPr="00F4224D">
              <w:rPr>
                <w:rFonts w:ascii="Times New Roman" w:hAnsi="Times New Roman" w:cs="Times New Roman"/>
                <w:spacing w:val="8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у</w:t>
            </w:r>
            <w:r w:rsidRPr="00F4224D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вас</w:t>
            </w:r>
            <w:r w:rsidRPr="00F4224D"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виникли запитання,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</w:rPr>
              <w:t>надішліть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запит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на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консультацію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у мої особисті повідомлення</w:t>
            </w:r>
            <w:r w:rsidRPr="00F422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DE7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787" w:rsidRDefault="00A02787" w:rsidP="00A02787"/>
    <w:p w:rsidR="00A25418" w:rsidRPr="00A02787" w:rsidRDefault="00A25418"/>
    <w:sectPr w:rsidR="00A25418" w:rsidRPr="00A0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DD5"/>
    <w:multiLevelType w:val="hybridMultilevel"/>
    <w:tmpl w:val="BC78C6BC"/>
    <w:lvl w:ilvl="0" w:tplc="A524F5C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5A461AA">
      <w:numFmt w:val="bullet"/>
      <w:lvlText w:val="•"/>
      <w:lvlJc w:val="left"/>
      <w:pPr>
        <w:ind w:left="855" w:hanging="212"/>
      </w:pPr>
      <w:rPr>
        <w:lang w:val="uk-UA" w:eastAsia="en-US" w:bidi="ar-SA"/>
      </w:rPr>
    </w:lvl>
    <w:lvl w:ilvl="2" w:tplc="3B2C5F08">
      <w:numFmt w:val="bullet"/>
      <w:lvlText w:val="•"/>
      <w:lvlJc w:val="left"/>
      <w:pPr>
        <w:ind w:left="1610" w:hanging="212"/>
      </w:pPr>
      <w:rPr>
        <w:lang w:val="uk-UA" w:eastAsia="en-US" w:bidi="ar-SA"/>
      </w:rPr>
    </w:lvl>
    <w:lvl w:ilvl="3" w:tplc="19D2E0BC">
      <w:numFmt w:val="bullet"/>
      <w:lvlText w:val="•"/>
      <w:lvlJc w:val="left"/>
      <w:pPr>
        <w:ind w:left="2365" w:hanging="212"/>
      </w:pPr>
      <w:rPr>
        <w:lang w:val="uk-UA" w:eastAsia="en-US" w:bidi="ar-SA"/>
      </w:rPr>
    </w:lvl>
    <w:lvl w:ilvl="4" w:tplc="3C76FFDE">
      <w:numFmt w:val="bullet"/>
      <w:lvlText w:val="•"/>
      <w:lvlJc w:val="left"/>
      <w:pPr>
        <w:ind w:left="3120" w:hanging="212"/>
      </w:pPr>
      <w:rPr>
        <w:lang w:val="uk-UA" w:eastAsia="en-US" w:bidi="ar-SA"/>
      </w:rPr>
    </w:lvl>
    <w:lvl w:ilvl="5" w:tplc="91CCA908">
      <w:numFmt w:val="bullet"/>
      <w:lvlText w:val="•"/>
      <w:lvlJc w:val="left"/>
      <w:pPr>
        <w:ind w:left="3875" w:hanging="212"/>
      </w:pPr>
      <w:rPr>
        <w:lang w:val="uk-UA" w:eastAsia="en-US" w:bidi="ar-SA"/>
      </w:rPr>
    </w:lvl>
    <w:lvl w:ilvl="6" w:tplc="4BAEE8E0">
      <w:numFmt w:val="bullet"/>
      <w:lvlText w:val="•"/>
      <w:lvlJc w:val="left"/>
      <w:pPr>
        <w:ind w:left="4630" w:hanging="212"/>
      </w:pPr>
      <w:rPr>
        <w:lang w:val="uk-UA" w:eastAsia="en-US" w:bidi="ar-SA"/>
      </w:rPr>
    </w:lvl>
    <w:lvl w:ilvl="7" w:tplc="9244C69C">
      <w:numFmt w:val="bullet"/>
      <w:lvlText w:val="•"/>
      <w:lvlJc w:val="left"/>
      <w:pPr>
        <w:ind w:left="5385" w:hanging="212"/>
      </w:pPr>
      <w:rPr>
        <w:lang w:val="uk-UA" w:eastAsia="en-US" w:bidi="ar-SA"/>
      </w:rPr>
    </w:lvl>
    <w:lvl w:ilvl="8" w:tplc="DE8662E0">
      <w:numFmt w:val="bullet"/>
      <w:lvlText w:val="•"/>
      <w:lvlJc w:val="left"/>
      <w:pPr>
        <w:ind w:left="6140" w:hanging="212"/>
      </w:pPr>
      <w:rPr>
        <w:lang w:val="uk-UA" w:eastAsia="en-US" w:bidi="ar-SA"/>
      </w:rPr>
    </w:lvl>
  </w:abstractNum>
  <w:abstractNum w:abstractNumId="1" w15:restartNumberingAfterBreak="0">
    <w:nsid w:val="25A1550C"/>
    <w:multiLevelType w:val="hybridMultilevel"/>
    <w:tmpl w:val="D1BC9D56"/>
    <w:lvl w:ilvl="0" w:tplc="5CE4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FD"/>
    <w:rsid w:val="00082A46"/>
    <w:rsid w:val="002418B5"/>
    <w:rsid w:val="00A02787"/>
    <w:rsid w:val="00A25418"/>
    <w:rsid w:val="00A94B73"/>
    <w:rsid w:val="00F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C9267-1A94-4FC6-955A-D3A5781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78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27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cutt.ly/aN6sfmB" TargetMode="External"/><Relationship Id="rId3" Type="http://schemas.openxmlformats.org/officeDocument/2006/relationships/settings" Target="settings.xml"/><Relationship Id="rId7" Type="http://schemas.openxmlformats.org/officeDocument/2006/relationships/hyperlink" Target="URL:%20https://cutt.ly/aN6sf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ell\Desktop\%D1%85%D1%96%D0%BC%D1%96%D1%8F%208%20%D0%BA%D0%BB\8-klas-khimiia-hryhorovych-2021.pdf" TargetMode="External"/><Relationship Id="rId5" Type="http://schemas.openxmlformats.org/officeDocument/2006/relationships/hyperlink" Target="https://www.youtube.com/watch?v=5DW-yu3qJ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2022-11-25T19:17:00Z</dcterms:created>
  <dcterms:modified xsi:type="dcterms:W3CDTF">2022-11-25T20:32:00Z</dcterms:modified>
</cp:coreProperties>
</file>